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6D8" w14:textId="77777777" w:rsidR="00FB10C0" w:rsidRDefault="00A17900" w:rsidP="00A17900">
      <w:pPr>
        <w:jc w:val="center"/>
        <w:rPr>
          <w:b/>
          <w:bCs/>
        </w:rPr>
      </w:pPr>
      <w:r w:rsidRPr="00FB10C0">
        <w:rPr>
          <w:b/>
          <w:bCs/>
        </w:rPr>
        <w:t xml:space="preserve">Harvest Sunday – Acts 9:31 </w:t>
      </w:r>
    </w:p>
    <w:p w14:paraId="484ED0DF" w14:textId="77777777" w:rsidR="005B2C11" w:rsidRPr="005B2C11" w:rsidRDefault="005B2C11" w:rsidP="005B2C11">
      <w:pPr>
        <w:rPr>
          <w:b/>
          <w:bCs/>
        </w:rPr>
      </w:pPr>
      <w:r w:rsidRPr="005B2C11">
        <w:rPr>
          <w:b/>
          <w:bCs/>
        </w:rPr>
        <w:t xml:space="preserve">The Book of Acts provides </w:t>
      </w:r>
      <w:r w:rsidR="00F25542">
        <w:rPr>
          <w:b/>
          <w:bCs/>
        </w:rPr>
        <w:t xml:space="preserve">church </w:t>
      </w:r>
      <w:r w:rsidRPr="005B2C11">
        <w:rPr>
          <w:b/>
          <w:bCs/>
        </w:rPr>
        <w:t xml:space="preserve">growth reports throughout the book </w:t>
      </w:r>
    </w:p>
    <w:p w14:paraId="12AFE424" w14:textId="77777777" w:rsidR="005B2C11" w:rsidRDefault="005B2C11" w:rsidP="005B2C11">
      <w:r>
        <w:t>2:41</w:t>
      </w:r>
      <w:r w:rsidR="00F25542">
        <w:t>;</w:t>
      </w:r>
      <w:r w:rsidR="00AF4772">
        <w:t xml:space="preserve"> </w:t>
      </w:r>
      <w:r>
        <w:t>4:4</w:t>
      </w:r>
      <w:r w:rsidR="00F25542">
        <w:t>;</w:t>
      </w:r>
      <w:r w:rsidR="00AF4772">
        <w:t xml:space="preserve"> </w:t>
      </w:r>
      <w:r>
        <w:t>5:14</w:t>
      </w:r>
      <w:r w:rsidR="00F25542">
        <w:t>;</w:t>
      </w:r>
      <w:r w:rsidR="00AF4772">
        <w:t xml:space="preserve"> </w:t>
      </w:r>
      <w:r>
        <w:t xml:space="preserve">6:1, 7 </w:t>
      </w:r>
      <w:r w:rsidR="00F25542">
        <w:t>;</w:t>
      </w:r>
      <w:r>
        <w:t xml:space="preserve">9:31, 35, 42 </w:t>
      </w:r>
      <w:r w:rsidR="00F25542">
        <w:t>;</w:t>
      </w:r>
      <w:r>
        <w:t xml:space="preserve">11:21, 24 </w:t>
      </w:r>
      <w:r w:rsidR="00F25542">
        <w:t>;</w:t>
      </w:r>
      <w:r>
        <w:t>14:1, 21</w:t>
      </w:r>
      <w:r w:rsidR="00F25542">
        <w:t>;</w:t>
      </w:r>
      <w:r>
        <w:t xml:space="preserve">16:5 </w:t>
      </w:r>
      <w:r w:rsidR="00F25542">
        <w:t>;</w:t>
      </w:r>
      <w:r>
        <w:t>17:12</w:t>
      </w:r>
    </w:p>
    <w:p w14:paraId="00CFE67D" w14:textId="77777777" w:rsidR="005B2C11" w:rsidRPr="005B2C11" w:rsidRDefault="005B2C11" w:rsidP="005B2C11">
      <w:pPr>
        <w:rPr>
          <w:i/>
          <w:iCs/>
        </w:rPr>
      </w:pPr>
      <w:r w:rsidRPr="005B2C11">
        <w:rPr>
          <w:b/>
          <w:bCs/>
        </w:rPr>
        <w:t>Church growth is numerical</w:t>
      </w:r>
      <w:r w:rsidRPr="005B2C11">
        <w:t xml:space="preserve"> – </w:t>
      </w:r>
      <w:r w:rsidRPr="005B2C11">
        <w:rPr>
          <w:i/>
          <w:iCs/>
        </w:rPr>
        <w:t xml:space="preserve">it continued to increase, 9:35 – they turned to the Lord, 9:42 – many believed in the Lord </w:t>
      </w:r>
    </w:p>
    <w:p w14:paraId="42C9FFBC" w14:textId="77777777" w:rsidR="005B2C11" w:rsidRDefault="005B2C11" w:rsidP="005B2C11">
      <w:pPr>
        <w:rPr>
          <w:i/>
          <w:iCs/>
        </w:rPr>
      </w:pPr>
      <w:r w:rsidRPr="005B2C11">
        <w:rPr>
          <w:b/>
          <w:bCs/>
          <w:i/>
          <w:iCs/>
        </w:rPr>
        <w:t>Church growth is spiritual</w:t>
      </w:r>
      <w:r w:rsidRPr="005B2C11">
        <w:rPr>
          <w:i/>
          <w:iCs/>
        </w:rPr>
        <w:t xml:space="preserve"> – grow in the grace &amp; knowledge of our Lord &amp; Savior Jesus Christ </w:t>
      </w:r>
    </w:p>
    <w:p w14:paraId="5A649D39" w14:textId="77777777" w:rsidR="00F25542" w:rsidRPr="00F25542" w:rsidRDefault="00F25542" w:rsidP="005B2C11">
      <w:pPr>
        <w:rPr>
          <w:b/>
          <w:bCs/>
        </w:rPr>
      </w:pPr>
      <w:r>
        <w:rPr>
          <w:b/>
          <w:bCs/>
        </w:rPr>
        <w:t xml:space="preserve">Today we come to celebrate God’s blessing of growth on FBCD &amp; celebrate the harvest of souls we have enjoyed this past year! </w:t>
      </w:r>
    </w:p>
    <w:p w14:paraId="60F07569" w14:textId="77777777" w:rsidR="005B2C11" w:rsidRPr="005B2C11" w:rsidRDefault="005B2C11" w:rsidP="005B2C11">
      <w:pPr>
        <w:rPr>
          <w:i/>
          <w:iCs/>
        </w:rPr>
      </w:pPr>
      <w:r w:rsidRPr="005B2C11">
        <w:rPr>
          <w:i/>
          <w:iCs/>
        </w:rPr>
        <w:t xml:space="preserve">2 Pet. 3:18 </w:t>
      </w:r>
    </w:p>
    <w:p w14:paraId="03D537F5" w14:textId="77777777" w:rsidR="00F77357" w:rsidRDefault="00FB10C0" w:rsidP="00FB10C0">
      <w:pPr>
        <w:rPr>
          <w:b/>
          <w:bCs/>
        </w:rPr>
      </w:pPr>
      <w:r>
        <w:rPr>
          <w:b/>
          <w:bCs/>
        </w:rPr>
        <w:t xml:space="preserve">Focal Truth: God </w:t>
      </w:r>
      <w:r w:rsidR="005B2C11">
        <w:rPr>
          <w:b/>
          <w:bCs/>
        </w:rPr>
        <w:t>grows</w:t>
      </w:r>
      <w:r>
        <w:rPr>
          <w:b/>
          <w:bCs/>
        </w:rPr>
        <w:t xml:space="preserve"> the church </w:t>
      </w:r>
    </w:p>
    <w:p w14:paraId="25D05A51" w14:textId="77777777" w:rsidR="00EB7859" w:rsidRPr="005B2C11" w:rsidRDefault="00FB10C0" w:rsidP="005B2C11">
      <w:pPr>
        <w:rPr>
          <w:b/>
          <w:bCs/>
        </w:rPr>
      </w:pPr>
      <w:r>
        <w:rPr>
          <w:b/>
          <w:bCs/>
        </w:rPr>
        <w:t xml:space="preserve">Observations </w:t>
      </w:r>
    </w:p>
    <w:p w14:paraId="4525A4A0" w14:textId="77777777" w:rsidR="00EB7859" w:rsidRDefault="00EB7859" w:rsidP="00EB785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growing church enjoys the peace of God </w:t>
      </w:r>
    </w:p>
    <w:p w14:paraId="502967BD" w14:textId="77777777" w:rsidR="00EB7859" w:rsidRDefault="00EB7859" w:rsidP="00EB7859">
      <w:pPr>
        <w:pStyle w:val="ListParagraph"/>
        <w:rPr>
          <w:i/>
          <w:iCs/>
        </w:rPr>
      </w:pPr>
      <w:r>
        <w:rPr>
          <w:i/>
          <w:iCs/>
        </w:rPr>
        <w:t>The church throughout all Judea &amp; Galilee &amp; Samaria enjoyed peace</w:t>
      </w:r>
    </w:p>
    <w:p w14:paraId="5F7DA0CA" w14:textId="77777777" w:rsidR="005B2C11" w:rsidRPr="005B2C11" w:rsidRDefault="00EB7859" w:rsidP="00EB7859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The church = ecclesia – the called out </w:t>
      </w:r>
      <w:r w:rsidR="005B2C11">
        <w:t xml:space="preserve">– gathered assembly of believers </w:t>
      </w:r>
    </w:p>
    <w:p w14:paraId="718E4B22" w14:textId="77777777" w:rsidR="005B2C11" w:rsidRPr="005B2C11" w:rsidRDefault="005B2C11" w:rsidP="00EB7859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Enjoyed = possessed </w:t>
      </w:r>
    </w:p>
    <w:p w14:paraId="7AE54AD0" w14:textId="77777777" w:rsidR="00EB7859" w:rsidRDefault="005B2C11" w:rsidP="00EB7859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Peace = harmony, tranquility </w:t>
      </w:r>
      <w:r w:rsidR="00EB7859" w:rsidRPr="00EB7859">
        <w:rPr>
          <w:i/>
          <w:iCs/>
        </w:rPr>
        <w:t xml:space="preserve"> </w:t>
      </w:r>
    </w:p>
    <w:p w14:paraId="49740A51" w14:textId="77777777" w:rsidR="000C5C86" w:rsidRDefault="000C5C86" w:rsidP="000C5C86">
      <w:pPr>
        <w:pStyle w:val="ListParagraph"/>
        <w:numPr>
          <w:ilvl w:val="0"/>
          <w:numId w:val="4"/>
        </w:numPr>
      </w:pPr>
      <w:r>
        <w:t xml:space="preserve">The growing church enjoys peace with God – by justification by faith R. 5:1 </w:t>
      </w:r>
    </w:p>
    <w:p w14:paraId="03BCAFE7" w14:textId="77777777" w:rsidR="000C5C86" w:rsidRDefault="000C5C86" w:rsidP="000C5C86">
      <w:pPr>
        <w:pStyle w:val="ListParagraph"/>
        <w:numPr>
          <w:ilvl w:val="0"/>
          <w:numId w:val="4"/>
        </w:numPr>
      </w:pPr>
      <w:r>
        <w:t xml:space="preserve">The growing church enjoys peace of God from the presence of the Holy Spirit </w:t>
      </w:r>
    </w:p>
    <w:p w14:paraId="78B4E8A9" w14:textId="77777777" w:rsidR="000C5C86" w:rsidRPr="000C5C86" w:rsidRDefault="000C5C86" w:rsidP="000C5C86">
      <w:pPr>
        <w:pStyle w:val="ListParagraph"/>
        <w:numPr>
          <w:ilvl w:val="0"/>
          <w:numId w:val="4"/>
        </w:numPr>
      </w:pPr>
      <w:r>
        <w:t>The growing church enjoys the bond of peace with believer with believer E. 4:3</w:t>
      </w:r>
    </w:p>
    <w:p w14:paraId="4F4EA0FE" w14:textId="77777777" w:rsidR="00EB7859" w:rsidRDefault="00EB7859" w:rsidP="00EB785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growing church gains strength from God &amp; one another </w:t>
      </w:r>
    </w:p>
    <w:p w14:paraId="16830505" w14:textId="77777777" w:rsidR="00EB7859" w:rsidRDefault="00EB7859" w:rsidP="00EB7859">
      <w:pPr>
        <w:pStyle w:val="ListParagraph"/>
        <w:rPr>
          <w:i/>
          <w:iCs/>
        </w:rPr>
      </w:pPr>
      <w:r>
        <w:rPr>
          <w:i/>
          <w:iCs/>
        </w:rPr>
        <w:t>Being built up….</w:t>
      </w:r>
    </w:p>
    <w:p w14:paraId="3B645500" w14:textId="77777777" w:rsidR="00AF4772" w:rsidRDefault="00AF4772" w:rsidP="00AF4772">
      <w:pPr>
        <w:pStyle w:val="ListParagraph"/>
        <w:numPr>
          <w:ilvl w:val="0"/>
          <w:numId w:val="5"/>
        </w:numPr>
      </w:pPr>
      <w:r>
        <w:t>Being built up = building from the foundation up</w:t>
      </w:r>
    </w:p>
    <w:p w14:paraId="131DC615" w14:textId="77777777" w:rsidR="00AF4772" w:rsidRDefault="00AF4772" w:rsidP="00AF4772">
      <w:pPr>
        <w:pStyle w:val="ListParagraph"/>
        <w:numPr>
          <w:ilvl w:val="0"/>
          <w:numId w:val="5"/>
        </w:numPr>
      </w:pPr>
      <w:r>
        <w:t xml:space="preserve">A growing church is being built &amp; established </w:t>
      </w:r>
      <w:r w:rsidR="000C5C86">
        <w:t>on</w:t>
      </w:r>
      <w:r>
        <w:t xml:space="preserve"> God’s truth </w:t>
      </w:r>
      <w:r w:rsidR="000C5C86">
        <w:t>&amp; the Lord Jesus Christ</w:t>
      </w:r>
    </w:p>
    <w:p w14:paraId="7844C860" w14:textId="77777777" w:rsidR="000C5C86" w:rsidRDefault="00AF4772" w:rsidP="00AF4772">
      <w:pPr>
        <w:pStyle w:val="ListParagraph"/>
        <w:ind w:left="1080"/>
      </w:pPr>
      <w:r>
        <w:t>Col.2:7</w:t>
      </w:r>
    </w:p>
    <w:p w14:paraId="01C80649" w14:textId="77777777" w:rsidR="00AF4772" w:rsidRDefault="000C5C86" w:rsidP="00AF4772">
      <w:pPr>
        <w:pStyle w:val="ListParagraph"/>
        <w:ind w:left="1080"/>
      </w:pPr>
      <w:r>
        <w:t xml:space="preserve">Eph. 2:20 </w:t>
      </w:r>
      <w:r w:rsidR="00AF4772">
        <w:t xml:space="preserve">  </w:t>
      </w:r>
    </w:p>
    <w:p w14:paraId="71A5D849" w14:textId="77777777" w:rsidR="00AF4772" w:rsidRDefault="00AF4772" w:rsidP="00AF4772">
      <w:pPr>
        <w:pStyle w:val="ListParagraph"/>
        <w:numPr>
          <w:ilvl w:val="0"/>
          <w:numId w:val="5"/>
        </w:numPr>
      </w:pPr>
      <w:r>
        <w:t xml:space="preserve">A growing church is being built into a spiritual house for believer priests to worship God  </w:t>
      </w:r>
    </w:p>
    <w:p w14:paraId="02676A74" w14:textId="77777777" w:rsidR="00AF4772" w:rsidRDefault="00AF4772" w:rsidP="00AF4772">
      <w:pPr>
        <w:pStyle w:val="ListParagraph"/>
        <w:ind w:left="1080"/>
        <w:rPr>
          <w:i/>
          <w:iCs/>
        </w:rPr>
      </w:pPr>
      <w:r>
        <w:t xml:space="preserve">1 Pet. 2: 4 – 10 – </w:t>
      </w:r>
      <w:r>
        <w:rPr>
          <w:i/>
          <w:iCs/>
        </w:rPr>
        <w:t xml:space="preserve">being built up as a spiritual house for a holy priesthood to offer sacrifices accepted to God through Jesus Christ </w:t>
      </w:r>
    </w:p>
    <w:p w14:paraId="546B86FB" w14:textId="77777777" w:rsidR="000C5C86" w:rsidRPr="000C5C86" w:rsidRDefault="000C5C86" w:rsidP="00AF4772">
      <w:pPr>
        <w:pStyle w:val="ListParagraph"/>
        <w:ind w:left="1080"/>
      </w:pPr>
      <w:r>
        <w:t xml:space="preserve">Eph. 2:22 – being built together into a dwelling of God in the Spirit </w:t>
      </w:r>
    </w:p>
    <w:p w14:paraId="3C2636C9" w14:textId="77777777" w:rsidR="00EB7859" w:rsidRDefault="00EB7859" w:rsidP="00EB785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growing church lives in the fear of God </w:t>
      </w:r>
    </w:p>
    <w:p w14:paraId="21108135" w14:textId="77777777" w:rsidR="00EB7859" w:rsidRDefault="00EB7859" w:rsidP="00EB7859">
      <w:pPr>
        <w:pStyle w:val="ListParagraph"/>
      </w:pPr>
      <w:r>
        <w:t xml:space="preserve">going on in the fear of the Lord </w:t>
      </w:r>
    </w:p>
    <w:p w14:paraId="11398CF9" w14:textId="77777777" w:rsidR="00AF4772" w:rsidRDefault="00AF4772" w:rsidP="00AF4772">
      <w:pPr>
        <w:pStyle w:val="ListParagraph"/>
        <w:numPr>
          <w:ilvl w:val="0"/>
          <w:numId w:val="7"/>
        </w:numPr>
      </w:pPr>
      <w:r>
        <w:t xml:space="preserve">going on = leading a life </w:t>
      </w:r>
    </w:p>
    <w:p w14:paraId="67E1E134" w14:textId="77777777" w:rsidR="00AF4772" w:rsidRDefault="00AF4772" w:rsidP="00AF4772">
      <w:pPr>
        <w:pStyle w:val="ListParagraph"/>
        <w:numPr>
          <w:ilvl w:val="0"/>
          <w:numId w:val="7"/>
        </w:numPr>
      </w:pPr>
      <w:r>
        <w:t xml:space="preserve">fear of God </w:t>
      </w:r>
    </w:p>
    <w:p w14:paraId="5F89834C" w14:textId="77777777" w:rsidR="00EB7859" w:rsidRDefault="00EB7859" w:rsidP="00EB785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 growing church rests in the comfort of the Holy Spirit </w:t>
      </w:r>
    </w:p>
    <w:p w14:paraId="397EDAAB" w14:textId="77777777" w:rsidR="00EB7859" w:rsidRDefault="00EB7859" w:rsidP="00EB7859">
      <w:pPr>
        <w:pStyle w:val="ListParagraph"/>
        <w:rPr>
          <w:i/>
          <w:iCs/>
        </w:rPr>
      </w:pPr>
      <w:r>
        <w:rPr>
          <w:i/>
          <w:iCs/>
        </w:rPr>
        <w:t xml:space="preserve">In the comfort of the Holy Spirit, it continued to increase </w:t>
      </w:r>
    </w:p>
    <w:p w14:paraId="5297A6B7" w14:textId="77777777" w:rsidR="00AF4772" w:rsidRDefault="00AF4772" w:rsidP="00AF4772">
      <w:pPr>
        <w:pStyle w:val="ListParagraph"/>
        <w:numPr>
          <w:ilvl w:val="0"/>
          <w:numId w:val="8"/>
        </w:numPr>
      </w:pPr>
      <w:r>
        <w:t xml:space="preserve">Comfort = encouragement </w:t>
      </w:r>
    </w:p>
    <w:p w14:paraId="1EE39718" w14:textId="77777777" w:rsidR="000C5C86" w:rsidRDefault="000C5C86" w:rsidP="00AF4772">
      <w:pPr>
        <w:pStyle w:val="ListParagraph"/>
        <w:numPr>
          <w:ilvl w:val="0"/>
          <w:numId w:val="8"/>
        </w:numPr>
      </w:pPr>
      <w:r>
        <w:t xml:space="preserve">A growing church experiences the God of all comfort the Father of mercies 2 C. 1:3 </w:t>
      </w:r>
    </w:p>
    <w:p w14:paraId="1C283AAE" w14:textId="77777777" w:rsidR="000C5C86" w:rsidRDefault="000C5C86" w:rsidP="00AF4772">
      <w:pPr>
        <w:pStyle w:val="ListParagraph"/>
        <w:numPr>
          <w:ilvl w:val="0"/>
          <w:numId w:val="8"/>
        </w:numPr>
      </w:pPr>
      <w:r>
        <w:t xml:space="preserve">A growing church experiences the mutual comfort of believer for believer 2 C. </w:t>
      </w:r>
      <w:r w:rsidR="00F10DD3">
        <w:t xml:space="preserve">1:4 </w:t>
      </w:r>
    </w:p>
    <w:p w14:paraId="4E5FD936" w14:textId="77777777" w:rsidR="00F10DD3" w:rsidRDefault="00F10DD3" w:rsidP="00F10DD3">
      <w:pPr>
        <w:pStyle w:val="ListParagraph"/>
        <w:numPr>
          <w:ilvl w:val="0"/>
          <w:numId w:val="8"/>
        </w:numPr>
      </w:pPr>
      <w:r>
        <w:t xml:space="preserve">A growing church lives in the continued comfort &amp; encouragement of the Holy Spirit </w:t>
      </w:r>
    </w:p>
    <w:p w14:paraId="4E1CC8B4" w14:textId="77777777" w:rsidR="00F10DD3" w:rsidRDefault="00F10DD3" w:rsidP="00F10DD3">
      <w:pPr>
        <w:pStyle w:val="ListParagraph"/>
        <w:ind w:left="1080"/>
      </w:pPr>
      <w:r>
        <w:t xml:space="preserve">Rom. 5 – H.S. pours out the love of God in our hearts </w:t>
      </w:r>
    </w:p>
    <w:p w14:paraId="414C844C" w14:textId="77777777" w:rsidR="00AF4772" w:rsidRPr="00AF4772" w:rsidRDefault="00AF4772" w:rsidP="00AF4772">
      <w:pPr>
        <w:pStyle w:val="ListParagraph"/>
        <w:ind w:left="1080"/>
      </w:pPr>
    </w:p>
    <w:p w14:paraId="2F7C2875" w14:textId="77777777" w:rsidR="00FB10C0" w:rsidRPr="00EB7859" w:rsidRDefault="00EB7859" w:rsidP="00EB7859">
      <w:pPr>
        <w:pStyle w:val="ListParagraph"/>
        <w:rPr>
          <w:b/>
          <w:bCs/>
        </w:rPr>
      </w:pPr>
      <w:r w:rsidRPr="00EB7859">
        <w:rPr>
          <w:b/>
          <w:bCs/>
        </w:rPr>
        <w:t xml:space="preserve"> </w:t>
      </w:r>
    </w:p>
    <w:sectPr w:rsidR="00FB10C0" w:rsidRPr="00EB7859" w:rsidSect="00EB7859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27A"/>
    <w:multiLevelType w:val="hybridMultilevel"/>
    <w:tmpl w:val="5F56FA12"/>
    <w:lvl w:ilvl="0" w:tplc="C0CABF1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74C25"/>
    <w:multiLevelType w:val="hybridMultilevel"/>
    <w:tmpl w:val="D1648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370B"/>
    <w:multiLevelType w:val="hybridMultilevel"/>
    <w:tmpl w:val="0E845C74"/>
    <w:lvl w:ilvl="0" w:tplc="00A89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75FD0"/>
    <w:multiLevelType w:val="hybridMultilevel"/>
    <w:tmpl w:val="17C2F5C8"/>
    <w:lvl w:ilvl="0" w:tplc="BA669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B10FD"/>
    <w:multiLevelType w:val="hybridMultilevel"/>
    <w:tmpl w:val="B29CB5C4"/>
    <w:lvl w:ilvl="0" w:tplc="615A0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C2D7E"/>
    <w:multiLevelType w:val="hybridMultilevel"/>
    <w:tmpl w:val="38E06710"/>
    <w:lvl w:ilvl="0" w:tplc="AEEC3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DD677A"/>
    <w:multiLevelType w:val="hybridMultilevel"/>
    <w:tmpl w:val="CBC003B8"/>
    <w:lvl w:ilvl="0" w:tplc="28BAB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264592"/>
    <w:multiLevelType w:val="hybridMultilevel"/>
    <w:tmpl w:val="3018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3342">
    <w:abstractNumId w:val="7"/>
  </w:num>
  <w:num w:numId="2" w16cid:durableId="916205391">
    <w:abstractNumId w:val="4"/>
  </w:num>
  <w:num w:numId="3" w16cid:durableId="250818768">
    <w:abstractNumId w:val="1"/>
  </w:num>
  <w:num w:numId="4" w16cid:durableId="1756170035">
    <w:abstractNumId w:val="0"/>
  </w:num>
  <w:num w:numId="5" w16cid:durableId="1144739357">
    <w:abstractNumId w:val="5"/>
  </w:num>
  <w:num w:numId="6" w16cid:durableId="1926575960">
    <w:abstractNumId w:val="3"/>
  </w:num>
  <w:num w:numId="7" w16cid:durableId="2100326130">
    <w:abstractNumId w:val="2"/>
  </w:num>
  <w:num w:numId="8" w16cid:durableId="1264533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0"/>
    <w:rsid w:val="000C5C86"/>
    <w:rsid w:val="005B2C11"/>
    <w:rsid w:val="009E6DAF"/>
    <w:rsid w:val="00A17900"/>
    <w:rsid w:val="00AF4772"/>
    <w:rsid w:val="00B142D3"/>
    <w:rsid w:val="00EB7859"/>
    <w:rsid w:val="00F10DD3"/>
    <w:rsid w:val="00F25542"/>
    <w:rsid w:val="00F77357"/>
    <w:rsid w:val="00FB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B6CAC29-113A-334A-916C-AF855198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3</cp:revision>
  <cp:lastPrinted>2024-08-06T16:41:00Z</cp:lastPrinted>
  <dcterms:created xsi:type="dcterms:W3CDTF">2024-07-18T14:00:00Z</dcterms:created>
  <dcterms:modified xsi:type="dcterms:W3CDTF">2024-07-18T14:52:00Z</dcterms:modified>
</cp:coreProperties>
</file>